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3E" w:rsidRDefault="00494C3E" w:rsidP="002F3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Напишите Вашу Фамилию, Имя и Отчество ………………………………….</w:t>
      </w:r>
    </w:p>
    <w:p w:rsidR="002F34B4" w:rsidRPr="00341E8A" w:rsidRDefault="002F34B4" w:rsidP="002F34B4">
      <w:pPr>
        <w:jc w:val="both"/>
        <w:rPr>
          <w:rFonts w:ascii="Times New Roman" w:hAnsi="Times New Roman"/>
          <w:b/>
          <w:sz w:val="28"/>
          <w:szCs w:val="28"/>
        </w:rPr>
      </w:pPr>
      <w:r w:rsidRPr="00341E8A">
        <w:rPr>
          <w:rFonts w:ascii="Times New Roman" w:hAnsi="Times New Roman"/>
          <w:b/>
          <w:sz w:val="28"/>
          <w:szCs w:val="28"/>
        </w:rPr>
        <w:t>Рабочая программа МОДУЛЯ ПМ.01 «СТАНОВЛЕНИЕ ГОМЕОПАТИИ КАК НАУКИ»</w:t>
      </w:r>
    </w:p>
    <w:p w:rsidR="002F34B4" w:rsidRPr="00341E8A" w:rsidRDefault="002F34B4" w:rsidP="00236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Тема 1. Предмет изучения науки гомеопатии.</w:t>
      </w:r>
      <w:r w:rsidRPr="00341E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34B4" w:rsidRDefault="00B31781" w:rsidP="002363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17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Эмпирическое назначение </w:t>
      </w:r>
      <w:proofErr w:type="spellStart"/>
      <w:r w:rsidRPr="00B317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спецификов</w:t>
      </w:r>
      <w:proofErr w:type="spellEnd"/>
      <w:r w:rsidRPr="00B317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Рефлекторные и резорбтивные для выбора специфика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31781" w:rsidRPr="00B31781" w:rsidRDefault="00B31781" w:rsidP="002363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34B4" w:rsidRPr="00341E8A" w:rsidRDefault="002F34B4" w:rsidP="002363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Практическое занятие № 1 – 1</w:t>
      </w:r>
      <w:r w:rsidR="002471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,5</w:t>
      </w: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</w:t>
      </w:r>
      <w:r w:rsidR="00F613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D4B85" w:rsidRPr="00341E8A" w:rsidRDefault="00DD4B85" w:rsidP="00DD4B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Задача практического занятия: </w:t>
      </w:r>
    </w:p>
    <w:p w:rsidR="00980D85" w:rsidRPr="00341E8A" w:rsidRDefault="00DD4B85" w:rsidP="00DD4B8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980D85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отработать тему 3</w:t>
      </w:r>
      <w:r w:rsidR="0038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383FE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980D85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Эмпирическое</w:t>
      </w:r>
      <w:proofErr w:type="gramEnd"/>
      <w:r w:rsidR="00980D85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назначение </w:t>
      </w:r>
      <w:proofErr w:type="spellStart"/>
      <w:r w:rsidR="00980D85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спецификов</w:t>
      </w:r>
      <w:proofErr w:type="spellEnd"/>
      <w:r w:rsidR="00383FE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80D85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D4B85" w:rsidRPr="00341E8A" w:rsidRDefault="00980D85" w:rsidP="00DD4B8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DD4B85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сформировать у врача навыки распределения симптомов на рефлекторные и резорбтивные для выбора специфика;</w:t>
      </w:r>
    </w:p>
    <w:p w:rsidR="00DD4B85" w:rsidRPr="00341E8A" w:rsidRDefault="00DD4B85" w:rsidP="00DD4B8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- сформировать у врача прост</w:t>
      </w:r>
      <w:r w:rsidR="00C13DB3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ейший алгоритм поиска специфика;</w:t>
      </w:r>
    </w:p>
    <w:p w:rsidR="00C13DB3" w:rsidRPr="00341E8A" w:rsidRDefault="00C13DB3" w:rsidP="00C13D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сформировать навыки обоснования </w:t>
      </w:r>
      <w:proofErr w:type="gramStart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симптомов на основании</w:t>
      </w:r>
      <w:proofErr w:type="gramEnd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которых выбирается специфик</w:t>
      </w:r>
    </w:p>
    <w:p w:rsidR="00DD4B85" w:rsidRPr="00341E8A" w:rsidRDefault="00DD4B85" w:rsidP="002363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Задание.</w:t>
      </w:r>
    </w:p>
    <w:p w:rsidR="00C13DB3" w:rsidRPr="00341E8A" w:rsidRDefault="00DD4B85" w:rsidP="002363C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B83C41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Вам нужно решить три практических </w:t>
      </w:r>
      <w:proofErr w:type="gramStart"/>
      <w:r w:rsidR="00B83C41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  относящихся</w:t>
      </w:r>
      <w:proofErr w:type="gramEnd"/>
      <w:r w:rsidR="00B83C41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теме </w:t>
      </w:r>
      <w:r w:rsidR="00383FE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83C41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Эмпирическое назначение </w:t>
      </w:r>
      <w:proofErr w:type="spellStart"/>
      <w:r w:rsidR="00B83C41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спецификов</w:t>
      </w:r>
      <w:proofErr w:type="spellEnd"/>
      <w:r w:rsidR="00383FE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B83C41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При выполнении задания четко выполняйте последовательность действий и прописывайте их. </w:t>
      </w:r>
      <w:r w:rsidR="002F34B4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понятия нозологической единицы (НЕ), врач на практическом занятии должен симптомы НЕ разделить на рефлекторные и резо</w:t>
      </w:r>
      <w:r w:rsidR="002363C3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рб</w:t>
      </w:r>
      <w:r w:rsidR="003C61E1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тивные</w:t>
      </w:r>
      <w:r w:rsidR="007E24A0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симптомы (пометить их как РФС или РЗС). </w:t>
      </w:r>
      <w:r w:rsidR="003C61E1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делении симптомов на рефлекторные и резорбтивные </w:t>
      </w:r>
      <w:r w:rsidR="007E24A0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 препарата может идти только по рефлекторным или только по резорбтивные (отметить все РФС или все РЗС по которым д</w:t>
      </w:r>
      <w:r w:rsidR="0038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олжен </w:t>
      </w:r>
      <w:r w:rsidR="007E24A0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383FEE">
        <w:rPr>
          <w:rFonts w:ascii="Times New Roman" w:eastAsia="Times New Roman" w:hAnsi="Times New Roman"/>
          <w:bCs/>
          <w:sz w:val="28"/>
          <w:szCs w:val="28"/>
          <w:lang w:eastAsia="ru-RU"/>
        </w:rPr>
        <w:t>ыть</w:t>
      </w:r>
      <w:r w:rsidR="007E24A0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 препарата).  Если в выбор специфика попадают и рефлекторные и резорбтивные симптомы, то специфик будет выбран неправильно.</w:t>
      </w:r>
      <w:r w:rsidR="009A59DD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рефлекторным симптомам относятся симптомы</w:t>
      </w:r>
      <w:r w:rsidR="00383FE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A59DD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идущие в нервной системы – зуд (периферическая НС), боль, ощущения. К резорбтивным симптомам относятся сим</w:t>
      </w:r>
      <w:r w:rsidR="00383FEE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9A59DD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томы</w:t>
      </w:r>
      <w:r w:rsidR="00383FE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A59DD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появляющиеся со стороны естественной функции – пищеварения (изжога в желудке – избыток желудочного секрета, пища долго стоит и не переваривается в желудке – недостаток желудочного секрета, стул, мочеи</w:t>
      </w:r>
      <w:r w:rsidR="004A1A23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9A59DD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пускание, выделения и </w:t>
      </w:r>
      <w:proofErr w:type="spellStart"/>
      <w:r w:rsidR="009A59DD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383FE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A59DD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proofErr w:type="spellEnd"/>
      <w:r w:rsidR="009A59DD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7E24A0" w:rsidRPr="00341E8A" w:rsidRDefault="007E24A0" w:rsidP="002363C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3C61E1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Исключением составляет вариант сопровождающийся температурной реакцией, в этом случае все симптомы появляющиеся на фоне температуры относятся к естественной защитной реакции, следовательно, все эти симптомы можно использовать для выбора специфика без деления на резорбтивные и резорбтивные симптомам, так как их можно отнести естественной функции (температурная реакция – это есте</w:t>
      </w:r>
      <w:r w:rsidR="00C13DB3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383FEE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C13DB3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венная защитная функция организ</w:t>
      </w:r>
      <w:r w:rsidR="003C61E1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ма и все симптомы</w:t>
      </w:r>
      <w:r w:rsidR="00383FE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3C61E1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появляющиеся при ней будут относится к естественной функции). </w:t>
      </w:r>
    </w:p>
    <w:p w:rsidR="002F34B4" w:rsidRPr="00341E8A" w:rsidRDefault="007E24A0" w:rsidP="002363C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2F34B4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Данный подход к 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делению симптомов на рефлекторные и резорбтивные с последующим выбором препарата только по рефлекторным или резорбтивным</w:t>
      </w:r>
      <w:r w:rsidR="002F34B4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симптомов относится к доказательной системе.</w:t>
      </w:r>
    </w:p>
    <w:p w:rsidR="002F34B4" w:rsidRPr="00341E8A" w:rsidRDefault="002F34B4" w:rsidP="002363C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24A0" w:rsidRPr="00341E8A" w:rsidRDefault="007E24A0" w:rsidP="007E24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Задача 1. </w:t>
      </w:r>
    </w:p>
    <w:p w:rsidR="00DD4B85" w:rsidRPr="00341E8A" w:rsidRDefault="009A59DD" w:rsidP="009A59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Внимательно ознаком</w:t>
      </w:r>
      <w:r w:rsid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тесь с заданием. 1-е действие: - в</w:t>
      </w:r>
      <w:r w:rsidR="007E24A0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рач должен </w:t>
      </w:r>
      <w:r w:rsidR="00DD4B85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выписать симптомы в </w:t>
      </w:r>
      <w:proofErr w:type="spellStart"/>
      <w:r w:rsidR="00DD4B85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колоночку</w:t>
      </w:r>
      <w:proofErr w:type="spellEnd"/>
      <w:r w:rsidR="00DD4B85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2-е действие: каждый симптом в колонке </w:t>
      </w:r>
      <w:r w:rsidR="007E24A0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раз</w:t>
      </w:r>
      <w:r w:rsidR="00DD4B85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ложить </w:t>
      </w:r>
      <w:r w:rsidR="007E24A0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на рефлекторные и резорбтивные (</w:t>
      </w:r>
      <w:proofErr w:type="gramStart"/>
      <w:r w:rsidR="007E24A0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например</w:t>
      </w:r>
      <w:proofErr w:type="gramEnd"/>
      <w:r w:rsidR="007E24A0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DD4B85" w:rsidRPr="00341E8A" w:rsidRDefault="00DD4B85" w:rsidP="009A59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7E24A0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ноющая боль в правом ухе – РФС; </w:t>
      </w:r>
    </w:p>
    <w:p w:rsidR="00DD4B85" w:rsidRPr="00341E8A" w:rsidRDefault="00DD4B85" w:rsidP="009A59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обильное мочеиспускание – РЗС)</w:t>
      </w:r>
      <w:r w:rsidR="009A59DD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DD4B85" w:rsidRPr="00341E8A" w:rsidRDefault="00DD4B85" w:rsidP="009A59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A59DD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-е действие: - затем сформировать 2 группы симптомов – одна группа рефлекторные, другая группа – резорбтивные</w:t>
      </w:r>
      <w:r w:rsid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(записать их)</w:t>
      </w:r>
      <w:r w:rsidR="009A59DD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</w:p>
    <w:p w:rsidR="007E24A0" w:rsidRPr="00341E8A" w:rsidRDefault="00DD4B85" w:rsidP="00DD4B8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A59DD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-е действие: - </w:t>
      </w:r>
      <w:r w:rsidR="00C13DB3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обосновать выбор симптомов (</w:t>
      </w:r>
      <w:r w:rsid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нап</w:t>
      </w:r>
      <w:r w:rsidR="00C13AA7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ример, </w:t>
      </w:r>
      <w:r w:rsidR="00C13DB3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 препарата п</w:t>
      </w:r>
      <w:r w:rsidR="009A59DD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наибольшему </w:t>
      </w:r>
      <w:proofErr w:type="gramStart"/>
      <w:r w:rsidR="00C13DB3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числу  </w:t>
      </w:r>
      <w:r w:rsidR="00C13AA7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РФС</w:t>
      </w:r>
      <w:proofErr w:type="gramEnd"/>
      <w:r w:rsidR="00C13AA7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симптомов- 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обратить внимание, что выбор специфика по наибольшему числу симптомов – это правильная аргументация применяемая только при выборе </w:t>
      </w:r>
      <w:proofErr w:type="spellStart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спецификов</w:t>
      </w:r>
      <w:proofErr w:type="spellEnd"/>
      <w:r w:rsidR="00C13AA7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, или по РФС или РЗС - симптомам с которых началось заболевание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r w:rsidR="004A1A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Проанализируйте данный </w:t>
      </w:r>
      <w:proofErr w:type="spellStart"/>
      <w:r w:rsidR="004A1A23">
        <w:rPr>
          <w:rFonts w:ascii="Times New Roman" w:eastAsia="Times New Roman" w:hAnsi="Times New Roman"/>
          <w:bCs/>
          <w:sz w:val="28"/>
          <w:szCs w:val="28"/>
          <w:lang w:eastAsia="ru-RU"/>
        </w:rPr>
        <w:t>симптомо</w:t>
      </w:r>
      <w:r w:rsidR="00B83C41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</w:t>
      </w:r>
      <w:proofErr w:type="spellEnd"/>
      <w:r w:rsidR="00B83C41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последовательно вставьте ответы на 1,2,3 и 4 действие не </w:t>
      </w:r>
      <w:proofErr w:type="gramStart"/>
      <w:r w:rsidR="00B83C41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удаляя  текста</w:t>
      </w:r>
      <w:proofErr w:type="gramEnd"/>
      <w:r w:rsidR="00B83C41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задания.</w:t>
      </w:r>
    </w:p>
    <w:p w:rsidR="009A59DD" w:rsidRPr="00341E8A" w:rsidRDefault="009A59DD" w:rsidP="007E24A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59DD" w:rsidRPr="00341E8A" w:rsidRDefault="00B83C41" w:rsidP="007E24A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Жалобы</w:t>
      </w:r>
      <w:r w:rsidR="00DD4B85"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80D85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голодные боли в области желудка проходящие после приема пищи, тяжесть и</w:t>
      </w:r>
      <w:r w:rsidR="00980D85"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D4B85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тянуще-ноющи</w:t>
      </w:r>
      <w:r w:rsidR="00980D85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е боли в области желудка, котор</w:t>
      </w:r>
      <w:r w:rsidR="00DD4B85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ые появляются через некоторое время после приема пищи, периоди</w:t>
      </w:r>
      <w:r w:rsidR="00980D85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ческая тошнота в области груди, через некоторое время появляется бурление в животе и кашицеобразный стул.</w:t>
      </w:r>
    </w:p>
    <w:p w:rsidR="00980D85" w:rsidRPr="00341E8A" w:rsidRDefault="00980D85" w:rsidP="00980D8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0D85" w:rsidRPr="00341E8A" w:rsidRDefault="00980D85" w:rsidP="00980D8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- 1-е действие:</w:t>
      </w:r>
    </w:p>
    <w:p w:rsidR="00980D85" w:rsidRPr="00341E8A" w:rsidRDefault="00980D85" w:rsidP="00980D8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- 2-е действие:</w:t>
      </w:r>
    </w:p>
    <w:p w:rsidR="00980D85" w:rsidRPr="00341E8A" w:rsidRDefault="00980D85" w:rsidP="00980D8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- 3-е действие:</w:t>
      </w:r>
    </w:p>
    <w:p w:rsidR="00980D85" w:rsidRPr="00341E8A" w:rsidRDefault="00980D85" w:rsidP="00980D8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- 4-е действие:</w:t>
      </w:r>
    </w:p>
    <w:p w:rsidR="00F533EA" w:rsidRDefault="00F533EA" w:rsidP="00F533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Если при выполнении задания №1 у Вас появлялись сложности, напишите в чем они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проявлялись….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83C41" w:rsidRPr="00341E8A" w:rsidRDefault="00B83C41" w:rsidP="007E24A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24A0" w:rsidRPr="00341E8A" w:rsidRDefault="007E24A0" w:rsidP="007E24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Задача 2. </w:t>
      </w:r>
    </w:p>
    <w:p w:rsidR="00B83C41" w:rsidRPr="00341E8A" w:rsidRDefault="00B83C41" w:rsidP="00B83C4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Внимательно ознаком</w:t>
      </w:r>
      <w:r w:rsidR="00383FEE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тесь с заданием. Разложите </w:t>
      </w:r>
      <w:proofErr w:type="spellStart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симптомокомплекс</w:t>
      </w:r>
      <w:proofErr w:type="spellEnd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бронхита на симптомы резорбтивные и рефлекторные. Соблюдайте указанную последовательность. 1-е действие: -  выписать симптомы в </w:t>
      </w:r>
      <w:proofErr w:type="spellStart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колоночку</w:t>
      </w:r>
      <w:proofErr w:type="spellEnd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2-е действие: каждый симптом в колонке разложить на рефлекторные и резорбтивные (по образцу 1-й задачи). 3-е действие: -  сформируйте 2 группы симптомов – рефлекторная и резорбтивная группа.  </w:t>
      </w:r>
    </w:p>
    <w:p w:rsidR="00B83C41" w:rsidRPr="00341E8A" w:rsidRDefault="00C13AA7" w:rsidP="00B83C4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4-е действие: - </w:t>
      </w:r>
      <w:r w:rsidR="00B31781">
        <w:rPr>
          <w:rFonts w:ascii="Times New Roman" w:eastAsia="Times New Roman" w:hAnsi="Times New Roman"/>
          <w:bCs/>
          <w:sz w:val="28"/>
          <w:szCs w:val="28"/>
          <w:lang w:eastAsia="ru-RU"/>
        </w:rPr>
        <w:t>обосновать выбор симптомов (нап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ример, выбор препарата по наибольшему </w:t>
      </w:r>
      <w:proofErr w:type="gramStart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числу  РФС</w:t>
      </w:r>
      <w:proofErr w:type="gramEnd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симптомов- обратить внимание, что выбор специфика по наибольшему числу симптомов – это правильная аргументация применяемая только при выборе </w:t>
      </w:r>
      <w:proofErr w:type="spellStart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спецификов</w:t>
      </w:r>
      <w:proofErr w:type="spellEnd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или по РФС или РЗС - симптомам с которых началось заболевание). </w:t>
      </w:r>
      <w:r w:rsidR="004A1A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Проанализируйте данный </w:t>
      </w:r>
      <w:proofErr w:type="spellStart"/>
      <w:r w:rsidR="004A1A23">
        <w:rPr>
          <w:rFonts w:ascii="Times New Roman" w:eastAsia="Times New Roman" w:hAnsi="Times New Roman"/>
          <w:bCs/>
          <w:sz w:val="28"/>
          <w:szCs w:val="28"/>
          <w:lang w:eastAsia="ru-RU"/>
        </w:rPr>
        <w:t>симптомо</w:t>
      </w:r>
      <w:r w:rsidR="00B83C41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</w:t>
      </w:r>
      <w:proofErr w:type="spellEnd"/>
      <w:r w:rsidR="00B83C41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последовательно вставьте ответы на 1,2,3 и 4 действие не </w:t>
      </w:r>
      <w:proofErr w:type="gramStart"/>
      <w:r w:rsidR="00B83C41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удаляя  текста</w:t>
      </w:r>
      <w:proofErr w:type="gramEnd"/>
      <w:r w:rsidR="00B83C41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задания.</w:t>
      </w:r>
      <w:r w:rsidR="00245DFB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Выполняя 4-е действие обратите внимание на симптом который появился первым.</w:t>
      </w:r>
    </w:p>
    <w:p w:rsidR="002F34B4" w:rsidRPr="00341E8A" w:rsidRDefault="002F34B4" w:rsidP="002363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5DFB" w:rsidRPr="00341E8A" w:rsidRDefault="00245DFB" w:rsidP="002363C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Жалобы: 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на фоне переохлаждения появилось слабое першение за грудиной, которое держалось 2 дня и вызывало сухой кашель, на 3-й день стал появляться влажный кашель и из груди стала о</w:t>
      </w:r>
      <w:r w:rsidR="004A1A23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кашливаться густая желтоват</w:t>
      </w:r>
      <w:r w:rsidR="004A1A2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мокрота, на этом фоне появилось ощущение давления </w:t>
      </w:r>
      <w:r w:rsidR="00383FEE">
        <w:rPr>
          <w:rFonts w:ascii="Times New Roman" w:eastAsia="Times New Roman" w:hAnsi="Times New Roman"/>
          <w:bCs/>
          <w:sz w:val="28"/>
          <w:szCs w:val="28"/>
          <w:lang w:eastAsia="ru-RU"/>
        </w:rPr>
        <w:t>во лбу и из носоглотки стали отх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аркиваться обильные   густые желто-зеленые кровянистые сгустки.</w:t>
      </w:r>
    </w:p>
    <w:p w:rsidR="00245DFB" w:rsidRPr="00341E8A" w:rsidRDefault="00245DFB" w:rsidP="002363C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5DFB" w:rsidRPr="00341E8A" w:rsidRDefault="00245DFB" w:rsidP="00245DF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- 1-е действие:</w:t>
      </w:r>
    </w:p>
    <w:p w:rsidR="00245DFB" w:rsidRPr="00341E8A" w:rsidRDefault="00245DFB" w:rsidP="00245DF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- 2-е действие:</w:t>
      </w:r>
    </w:p>
    <w:p w:rsidR="00245DFB" w:rsidRPr="00341E8A" w:rsidRDefault="00245DFB" w:rsidP="00245DF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- 3-е действие:</w:t>
      </w:r>
    </w:p>
    <w:p w:rsidR="00245DFB" w:rsidRPr="00341E8A" w:rsidRDefault="00245DFB" w:rsidP="00245DF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- 4-е действие:</w:t>
      </w:r>
    </w:p>
    <w:p w:rsidR="00F533EA" w:rsidRDefault="00F533EA" w:rsidP="00F533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Если при выполнении задания №2 у Вас появлялись сложности, напишите в чем они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проявлялись….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45DFB" w:rsidRPr="00341E8A" w:rsidRDefault="00245DFB" w:rsidP="002363C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5DFB" w:rsidRPr="00341E8A" w:rsidRDefault="00245DFB" w:rsidP="002363C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34B4" w:rsidRPr="00341E8A" w:rsidRDefault="002F34B4" w:rsidP="002363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="009B2E0B"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Задача</w:t>
      </w:r>
      <w:r w:rsidR="007E24A0"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3</w:t>
      </w: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C13DB3" w:rsidRPr="00341E8A" w:rsidRDefault="00C13DB3" w:rsidP="00C13D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Внимательно ознаком</w:t>
      </w:r>
      <w:r w:rsidR="00383FEE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тесь с заданием. Разложите </w:t>
      </w:r>
      <w:proofErr w:type="spellStart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симптомокомплекс</w:t>
      </w:r>
      <w:proofErr w:type="spellEnd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ОРЗ на симптомы резорбтивные и рефлекторные. Соблюдайте указанную последовательность. 1-е действие: -  выписать симптомы в </w:t>
      </w:r>
      <w:proofErr w:type="spellStart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колоночку</w:t>
      </w:r>
      <w:proofErr w:type="spellEnd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2-е действие: каждый симптом в колонке разложить на рефлекторные и резорбтивные (по образцу 1-й задачи). 3-е </w:t>
      </w:r>
      <w:proofErr w:type="gramStart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действие:   </w:t>
      </w:r>
      <w:proofErr w:type="gramEnd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сформируйте 2 группы симптомов – рефлекторная и резорбтивная группа.  </w:t>
      </w:r>
    </w:p>
    <w:p w:rsidR="00C13DB3" w:rsidRPr="00341E8A" w:rsidRDefault="00C13DB3" w:rsidP="00C13D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4-е </w:t>
      </w:r>
      <w:proofErr w:type="gramStart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действие:  </w:t>
      </w:r>
      <w:r w:rsidR="00C13AA7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как</w:t>
      </w:r>
      <w:proofErr w:type="gramEnd"/>
      <w:r w:rsidR="00C13AA7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1 и 2 задаче 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укажите симптомы по которым будет выбираться специфик.</w:t>
      </w:r>
      <w:r w:rsidR="004A1A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Проанализируйте данный </w:t>
      </w:r>
      <w:proofErr w:type="spellStart"/>
      <w:r w:rsidR="004A1A23">
        <w:rPr>
          <w:rFonts w:ascii="Times New Roman" w:eastAsia="Times New Roman" w:hAnsi="Times New Roman"/>
          <w:bCs/>
          <w:sz w:val="28"/>
          <w:szCs w:val="28"/>
          <w:lang w:eastAsia="ru-RU"/>
        </w:rPr>
        <w:t>симптомо</w:t>
      </w:r>
      <w:bookmarkStart w:id="0" w:name="_GoBack"/>
      <w:bookmarkEnd w:id="0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</w:t>
      </w:r>
      <w:proofErr w:type="spellEnd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последовательно вставьте ответы на 1,2,3 и 4 действие не </w:t>
      </w:r>
      <w:proofErr w:type="gramStart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удаляя  текста</w:t>
      </w:r>
      <w:proofErr w:type="gramEnd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задания. Выполняя 4-е действие обратите внимание на условия обозначенные перед задачами.</w:t>
      </w:r>
    </w:p>
    <w:p w:rsidR="00C13DB3" w:rsidRPr="00341E8A" w:rsidRDefault="00C13DB3" w:rsidP="00C13D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34B4" w:rsidRPr="00341E8A" w:rsidRDefault="00C13DB3" w:rsidP="002363C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2F34B4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2F34B4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симптомокомплексе</w:t>
      </w:r>
      <w:proofErr w:type="spellEnd"/>
      <w:r w:rsidR="002F34B4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простудного состояния есть следующие симптомы:</w:t>
      </w:r>
    </w:p>
    <w:p w:rsidR="002F34B4" w:rsidRPr="00341E8A" w:rsidRDefault="002F34B4" w:rsidP="002363C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341E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t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37.,</w:t>
      </w:r>
      <w:proofErr w:type="gramEnd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13DB3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сопровождающаяся жаром и потом, заложенность носа,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3DB3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выделения из носа густые желтые, краснота и зуд глаз, давление на лобные пазухи, 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заложенность в ушах.</w:t>
      </w:r>
    </w:p>
    <w:p w:rsidR="00C13DB3" w:rsidRPr="00341E8A" w:rsidRDefault="00C13DB3" w:rsidP="00C13D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- 1-е действие:</w:t>
      </w:r>
    </w:p>
    <w:p w:rsidR="00C13DB3" w:rsidRPr="00341E8A" w:rsidRDefault="00C13DB3" w:rsidP="00C13D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- 2-е действие:</w:t>
      </w:r>
    </w:p>
    <w:p w:rsidR="00C13DB3" w:rsidRPr="00341E8A" w:rsidRDefault="00C13DB3" w:rsidP="00C13D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- 3-е действие:</w:t>
      </w:r>
    </w:p>
    <w:p w:rsidR="00C13DB3" w:rsidRPr="00341E8A" w:rsidRDefault="00C13DB3" w:rsidP="00C13D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- 4-е действие:</w:t>
      </w:r>
    </w:p>
    <w:p w:rsidR="00F533EA" w:rsidRDefault="00F533EA" w:rsidP="00F533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Если при выполнении задания №3 у Вас появлялись сложности, напишите в чем они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проявлялись….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71EF4" w:rsidRPr="00341E8A" w:rsidRDefault="00471EF4" w:rsidP="00471E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Отправ</w:t>
      </w:r>
      <w:r w:rsidR="00383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 Ваши ответы нам.</w:t>
      </w:r>
    </w:p>
    <w:p w:rsidR="00471EF4" w:rsidRPr="00341E8A" w:rsidRDefault="00471EF4" w:rsidP="00C13D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3DB3" w:rsidRPr="00341E8A" w:rsidRDefault="00C13DB3" w:rsidP="002363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13DB3" w:rsidRPr="0034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EA"/>
    <w:rsid w:val="002363C3"/>
    <w:rsid w:val="00245DFB"/>
    <w:rsid w:val="0024712D"/>
    <w:rsid w:val="002B59C0"/>
    <w:rsid w:val="002F34B4"/>
    <w:rsid w:val="00341E8A"/>
    <w:rsid w:val="00383FEE"/>
    <w:rsid w:val="003C61E1"/>
    <w:rsid w:val="003D0FF5"/>
    <w:rsid w:val="0043216C"/>
    <w:rsid w:val="00471EF4"/>
    <w:rsid w:val="00494C3E"/>
    <w:rsid w:val="004A1A23"/>
    <w:rsid w:val="006718EA"/>
    <w:rsid w:val="007E24A0"/>
    <w:rsid w:val="00980D85"/>
    <w:rsid w:val="009A59DD"/>
    <w:rsid w:val="009B2E0B"/>
    <w:rsid w:val="00B31781"/>
    <w:rsid w:val="00B83C41"/>
    <w:rsid w:val="00C13AA7"/>
    <w:rsid w:val="00C13DB3"/>
    <w:rsid w:val="00DD4B85"/>
    <w:rsid w:val="00F533EA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9D9F9-6D1C-48D6-92F4-F7073717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4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21</cp:revision>
  <dcterms:created xsi:type="dcterms:W3CDTF">2018-11-23T15:56:00Z</dcterms:created>
  <dcterms:modified xsi:type="dcterms:W3CDTF">2019-11-20T10:43:00Z</dcterms:modified>
</cp:coreProperties>
</file>